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086E" w14:textId="77777777" w:rsidR="006B4AE1" w:rsidRDefault="006B4AE1" w:rsidP="00B215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27D271" w14:textId="62A63744" w:rsidR="00032EEC" w:rsidRPr="00B215FF" w:rsidRDefault="00B215FF" w:rsidP="00B215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5FF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INTENT TO APPLY</w:t>
      </w:r>
    </w:p>
    <w:p w14:paraId="357BEEE9" w14:textId="73583909" w:rsidR="00774471" w:rsidRPr="00774471" w:rsidRDefault="00B215FF" w:rsidP="00E149F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 w:rsidRPr="00B215FF">
        <w:rPr>
          <w:rFonts w:ascii="Times New Roman" w:hAnsi="Times New Roman" w:cs="Times New Roman"/>
          <w:sz w:val="24"/>
          <w:szCs w:val="24"/>
        </w:rPr>
        <w:t xml:space="preserve">All applicants must </w:t>
      </w:r>
      <w:r w:rsidR="00E149FD">
        <w:rPr>
          <w:rFonts w:ascii="Times New Roman" w:hAnsi="Times New Roman" w:cs="Times New Roman"/>
          <w:sz w:val="24"/>
          <w:szCs w:val="24"/>
        </w:rPr>
        <w:t xml:space="preserve">fully </w:t>
      </w:r>
      <w:r w:rsidR="009C6BBC">
        <w:rPr>
          <w:rFonts w:ascii="Times New Roman" w:hAnsi="Times New Roman" w:cs="Times New Roman"/>
          <w:sz w:val="24"/>
          <w:szCs w:val="24"/>
        </w:rPr>
        <w:t>complete</w:t>
      </w:r>
      <w:r w:rsidR="00A5646B">
        <w:rPr>
          <w:rFonts w:ascii="Times New Roman" w:hAnsi="Times New Roman" w:cs="Times New Roman"/>
          <w:sz w:val="24"/>
          <w:szCs w:val="24"/>
        </w:rPr>
        <w:t xml:space="preserve"> and submit</w:t>
      </w:r>
      <w:r w:rsidR="009C6BBC">
        <w:rPr>
          <w:rFonts w:ascii="Times New Roman" w:hAnsi="Times New Roman" w:cs="Times New Roman"/>
          <w:sz w:val="24"/>
          <w:szCs w:val="24"/>
        </w:rPr>
        <w:t xml:space="preserve"> this</w:t>
      </w:r>
      <w:r w:rsidRPr="00B215FF">
        <w:rPr>
          <w:rFonts w:ascii="Times New Roman" w:hAnsi="Times New Roman" w:cs="Times New Roman"/>
          <w:sz w:val="24"/>
          <w:szCs w:val="24"/>
        </w:rPr>
        <w:t xml:space="preserve"> Notice of Intent to </w:t>
      </w:r>
      <w:r>
        <w:rPr>
          <w:rFonts w:ascii="Times New Roman" w:hAnsi="Times New Roman" w:cs="Times New Roman"/>
          <w:sz w:val="24"/>
          <w:szCs w:val="24"/>
        </w:rPr>
        <w:t>Apply</w:t>
      </w:r>
      <w:r w:rsidR="00A5646B">
        <w:rPr>
          <w:rFonts w:ascii="Times New Roman" w:hAnsi="Times New Roman" w:cs="Times New Roman"/>
          <w:sz w:val="24"/>
          <w:szCs w:val="24"/>
        </w:rPr>
        <w:t xml:space="preserve"> to Angie Mann at </w:t>
      </w:r>
      <w:hyperlink r:id="rId11" w:history="1">
        <w:r w:rsidR="00A5646B" w:rsidRPr="007D1658">
          <w:rPr>
            <w:rStyle w:val="Hyperlink"/>
            <w:rFonts w:ascii="Times New Roman" w:hAnsi="Times New Roman" w:cs="Times New Roman"/>
            <w:sz w:val="24"/>
            <w:szCs w:val="24"/>
          </w:rPr>
          <w:t>amann@charterschoolspec.com</w:t>
        </w:r>
      </w:hyperlink>
      <w:r w:rsidR="00A5646B">
        <w:rPr>
          <w:rFonts w:ascii="Times New Roman" w:hAnsi="Times New Roman" w:cs="Times New Roman"/>
          <w:sz w:val="24"/>
          <w:szCs w:val="24"/>
        </w:rPr>
        <w:t xml:space="preserve"> </w:t>
      </w:r>
      <w:r w:rsidRPr="006439F5">
        <w:rPr>
          <w:rFonts w:ascii="Times New Roman" w:hAnsi="Times New Roman" w:cs="Times New Roman"/>
          <w:sz w:val="24"/>
          <w:szCs w:val="24"/>
        </w:rPr>
        <w:t xml:space="preserve">prior </w:t>
      </w:r>
      <w:r w:rsidRPr="00B215FF">
        <w:rPr>
          <w:rFonts w:ascii="Times New Roman" w:hAnsi="Times New Roman" w:cs="Times New Roman"/>
          <w:sz w:val="24"/>
          <w:szCs w:val="24"/>
        </w:rPr>
        <w:t>to submitting a</w:t>
      </w:r>
      <w:r w:rsidR="009C6BBC">
        <w:rPr>
          <w:rFonts w:ascii="Times New Roman" w:hAnsi="Times New Roman" w:cs="Times New Roman"/>
          <w:sz w:val="24"/>
          <w:szCs w:val="24"/>
        </w:rPr>
        <w:t>n</w:t>
      </w:r>
      <w:r w:rsidRPr="00B215FF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6001CD">
        <w:rPr>
          <w:rFonts w:ascii="Times New Roman" w:hAnsi="Times New Roman" w:cs="Times New Roman"/>
          <w:sz w:val="24"/>
          <w:szCs w:val="24"/>
        </w:rPr>
        <w:t>.</w:t>
      </w:r>
      <w:r w:rsidR="00313211">
        <w:rPr>
          <w:rFonts w:ascii="Times New Roman" w:hAnsi="Times New Roman" w:cs="Times New Roman"/>
          <w:sz w:val="24"/>
          <w:szCs w:val="24"/>
        </w:rPr>
        <w:t xml:space="preserve"> </w:t>
      </w:r>
      <w:r w:rsidRPr="00B215FF">
        <w:rPr>
          <w:rFonts w:ascii="Times New Roman" w:hAnsi="Times New Roman" w:cs="Times New Roman"/>
          <w:sz w:val="24"/>
          <w:szCs w:val="24"/>
        </w:rPr>
        <w:t xml:space="preserve"> All information presented in this notice is non-binding</w:t>
      </w:r>
      <w:r w:rsidR="007C0D36">
        <w:rPr>
          <w:rFonts w:ascii="Times New Roman" w:hAnsi="Times New Roman" w:cs="Times New Roman"/>
          <w:sz w:val="24"/>
          <w:szCs w:val="24"/>
        </w:rPr>
        <w:t>.</w:t>
      </w:r>
      <w:r w:rsidR="00173B34">
        <w:rPr>
          <w:rFonts w:ascii="Times New Roman" w:hAnsi="Times New Roman" w:cs="Times New Roman"/>
          <w:sz w:val="24"/>
          <w:szCs w:val="24"/>
        </w:rPr>
        <w:t xml:space="preserve"> </w:t>
      </w:r>
      <w:r w:rsidR="007C0D36">
        <w:rPr>
          <w:rFonts w:ascii="Times New Roman" w:hAnsi="Times New Roman" w:cs="Times New Roman"/>
          <w:sz w:val="24"/>
          <w:szCs w:val="24"/>
        </w:rPr>
        <w:t xml:space="preserve">Once the Notice of Intent to Apply has been </w:t>
      </w:r>
      <w:r w:rsidR="004709BA">
        <w:rPr>
          <w:rFonts w:ascii="Times New Roman" w:hAnsi="Times New Roman" w:cs="Times New Roman"/>
          <w:sz w:val="24"/>
          <w:szCs w:val="24"/>
        </w:rPr>
        <w:t>received,</w:t>
      </w:r>
      <w:r w:rsidR="006001CD">
        <w:rPr>
          <w:rFonts w:ascii="Times New Roman" w:hAnsi="Times New Roman" w:cs="Times New Roman"/>
          <w:sz w:val="24"/>
          <w:szCs w:val="24"/>
        </w:rPr>
        <w:t xml:space="preserve"> the application will be provided to the applicant.</w:t>
      </w:r>
      <w:r w:rsidR="007C0D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330"/>
        <w:gridCol w:w="2065"/>
      </w:tblGrid>
      <w:tr w:rsidR="00F764EC" w14:paraId="7A5D8487" w14:textId="77777777" w:rsidTr="00FB180D">
        <w:tc>
          <w:tcPr>
            <w:tcW w:w="935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A211C6" w:rsidRPr="008F6C2F" w14:paraId="5767FD72" w14:textId="77777777" w:rsidTr="006411CD">
              <w:tc>
                <w:tcPr>
                  <w:tcW w:w="9355" w:type="dxa"/>
                </w:tcPr>
                <w:p w14:paraId="37C338D4" w14:textId="05506687" w:rsidR="00A211C6" w:rsidRPr="008F6C2F" w:rsidRDefault="00A211C6" w:rsidP="00A211C6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Date</w:t>
                  </w:r>
                  <w:r w:rsidR="006F77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of Intent to Apply</w:t>
                  </w:r>
                  <w:r w:rsidRPr="008F6C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:</w:t>
                  </w:r>
                </w:p>
              </w:tc>
            </w:tr>
            <w:tr w:rsidR="00A211C6" w14:paraId="144E7434" w14:textId="77777777" w:rsidTr="006411CD">
              <w:tc>
                <w:tcPr>
                  <w:tcW w:w="9355" w:type="dxa"/>
                </w:tc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958254282"/>
                    <w:placeholder>
                      <w:docPart w:val="D1D795765873437EB2924E57460508BA"/>
                    </w:placeholder>
                    <w:showingPlcHdr/>
                    <w:text/>
                  </w:sdtPr>
                  <w:sdtContent>
                    <w:p w14:paraId="4B72F5D9" w14:textId="77777777" w:rsidR="00A211C6" w:rsidRDefault="00A211C6" w:rsidP="00A211C6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7739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3633C01A" w14:textId="584C8A6C" w:rsidR="00F764EC" w:rsidRPr="008F6C2F" w:rsidRDefault="00F764EC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 of Contact Person</w:t>
            </w:r>
            <w:r w:rsidR="007C78BE"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F764EC" w14:paraId="5A7D5C12" w14:textId="77777777" w:rsidTr="004754CE">
        <w:tc>
          <w:tcPr>
            <w:tcW w:w="9355" w:type="dxa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57359542"/>
              <w:placeholder>
                <w:docPart w:val="93FED3C3A7864DC6B08873F7DC80737A"/>
              </w:placeholder>
              <w:showingPlcHdr/>
              <w:text/>
            </w:sdtPr>
            <w:sdtContent>
              <w:p w14:paraId="017AAE4C" w14:textId="71126429" w:rsidR="00F764EC" w:rsidRDefault="00F764EC" w:rsidP="006001CD">
                <w:pPr>
                  <w:spacing w:after="2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671AA4" w14:paraId="66B19C0D" w14:textId="77777777" w:rsidTr="005B6CDA">
        <w:tc>
          <w:tcPr>
            <w:tcW w:w="9355" w:type="dxa"/>
            <w:gridSpan w:val="3"/>
          </w:tcPr>
          <w:p w14:paraId="12E49840" w14:textId="4E9921F5" w:rsidR="00671AA4" w:rsidRPr="008F6C2F" w:rsidRDefault="00671AA4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Address</w:t>
            </w:r>
            <w:r w:rsidR="007C78BE"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of Contact Person:</w:t>
            </w: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71AA4" w14:paraId="01D82BB7" w14:textId="77777777" w:rsidTr="00E71FBE">
        <w:sdt>
          <w:sdtPr>
            <w:rPr>
              <w:rFonts w:ascii="Times New Roman" w:hAnsi="Times New Roman" w:cs="Times New Roman"/>
              <w:sz w:val="24"/>
              <w:szCs w:val="24"/>
            </w:rPr>
            <w:id w:val="856926395"/>
            <w:placeholder>
              <w:docPart w:val="953A67D26A0D4B34881CA479235B2731"/>
            </w:placeholder>
            <w:showingPlcHdr/>
            <w:text/>
          </w:sdtPr>
          <w:sdtContent>
            <w:tc>
              <w:tcPr>
                <w:tcW w:w="9355" w:type="dxa"/>
                <w:gridSpan w:val="3"/>
              </w:tcPr>
              <w:p w14:paraId="2E0B480F" w14:textId="71CCD445" w:rsidR="00671AA4" w:rsidRDefault="00671AA4" w:rsidP="006001CD">
                <w:pPr>
                  <w:spacing w:after="2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71AA4" w14:paraId="01944990" w14:textId="77777777" w:rsidTr="008826E4">
        <w:tc>
          <w:tcPr>
            <w:tcW w:w="9355" w:type="dxa"/>
            <w:gridSpan w:val="3"/>
          </w:tcPr>
          <w:p w14:paraId="087B69BE" w14:textId="67446337" w:rsidR="00671AA4" w:rsidRPr="008F6C2F" w:rsidRDefault="00671AA4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Phone Number</w:t>
            </w:r>
            <w:r w:rsidR="007C78BE"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of Contact Person:</w:t>
            </w: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71AA4" w14:paraId="7CCC1BA9" w14:textId="77777777" w:rsidTr="00193E18">
        <w:sdt>
          <w:sdtPr>
            <w:rPr>
              <w:rFonts w:ascii="Times New Roman" w:hAnsi="Times New Roman" w:cs="Times New Roman"/>
              <w:sz w:val="24"/>
              <w:szCs w:val="24"/>
            </w:rPr>
            <w:id w:val="1461761227"/>
            <w:placeholder>
              <w:docPart w:val="2787BE24F78246A2959980DF896153B2"/>
            </w:placeholder>
            <w:showingPlcHdr/>
            <w:text/>
          </w:sdtPr>
          <w:sdtContent>
            <w:tc>
              <w:tcPr>
                <w:tcW w:w="9355" w:type="dxa"/>
                <w:gridSpan w:val="3"/>
              </w:tcPr>
              <w:p w14:paraId="37561764" w14:textId="73A52BBD" w:rsidR="00671AA4" w:rsidRDefault="00671AA4" w:rsidP="006001CD">
                <w:pPr>
                  <w:spacing w:after="2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71AA4" w14:paraId="474DCC26" w14:textId="77777777" w:rsidTr="001032A7">
        <w:tc>
          <w:tcPr>
            <w:tcW w:w="9355" w:type="dxa"/>
            <w:gridSpan w:val="3"/>
          </w:tcPr>
          <w:p w14:paraId="4362FB41" w14:textId="369D2E93" w:rsidR="00671AA4" w:rsidRPr="008F6C2F" w:rsidRDefault="00671AA4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Email Address</w:t>
            </w:r>
            <w:r w:rsidR="007C78BE"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of Contact Person:</w:t>
            </w:r>
          </w:p>
        </w:tc>
      </w:tr>
      <w:tr w:rsidR="00671AA4" w14:paraId="0D50A240" w14:textId="77777777" w:rsidTr="006F2BAD">
        <w:sdt>
          <w:sdtPr>
            <w:rPr>
              <w:rFonts w:ascii="Times New Roman" w:hAnsi="Times New Roman" w:cs="Times New Roman"/>
              <w:sz w:val="24"/>
              <w:szCs w:val="24"/>
            </w:rPr>
            <w:id w:val="-542436549"/>
            <w:placeholder>
              <w:docPart w:val="0797D7D8255F485085CA7228BE8F440D"/>
            </w:placeholder>
            <w:showingPlcHdr/>
            <w:text/>
          </w:sdtPr>
          <w:sdtContent>
            <w:tc>
              <w:tcPr>
                <w:tcW w:w="9355" w:type="dxa"/>
                <w:gridSpan w:val="3"/>
              </w:tcPr>
              <w:p w14:paraId="671E37D4" w14:textId="59E00265" w:rsidR="00671AA4" w:rsidRDefault="00671AA4" w:rsidP="006001CD">
                <w:pPr>
                  <w:spacing w:after="2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C78BE" w14:paraId="2B7903DE" w14:textId="77777777" w:rsidTr="00405804">
        <w:tc>
          <w:tcPr>
            <w:tcW w:w="9355" w:type="dxa"/>
            <w:gridSpan w:val="3"/>
          </w:tcPr>
          <w:p w14:paraId="05731854" w14:textId="5F756B97" w:rsidR="007C78BE" w:rsidRPr="008F6C2F" w:rsidRDefault="007C78BE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Applicant Is:</w:t>
            </w:r>
          </w:p>
        </w:tc>
      </w:tr>
      <w:tr w:rsidR="007C78BE" w14:paraId="05B1FA93" w14:textId="77777777" w:rsidTr="00405804">
        <w:sdt>
          <w:sdtPr>
            <w:rPr>
              <w:rFonts w:ascii="Times New Roman" w:hAnsi="Times New Roman" w:cs="Times New Roman"/>
              <w:sz w:val="24"/>
              <w:szCs w:val="24"/>
            </w:rPr>
            <w:id w:val="37717724"/>
            <w:placeholder>
              <w:docPart w:val="FFA25352CA184EE8A307C87403F18766"/>
            </w:placeholder>
            <w:showingPlcHdr/>
            <w:dropDownList>
              <w:listItem w:value="Choose an item."/>
              <w:listItem w:displayText="Operator/Management Company" w:value="Operator/Management Company"/>
              <w:listItem w:displayText="Development Team Member" w:value="Development Team Member"/>
              <w:listItem w:displayText="Governing Authority Member" w:value="Governing Authority Member"/>
            </w:dropDownList>
          </w:sdtPr>
          <w:sdtContent>
            <w:tc>
              <w:tcPr>
                <w:tcW w:w="9355" w:type="dxa"/>
                <w:gridSpan w:val="3"/>
              </w:tcPr>
              <w:p w14:paraId="5C961BB6" w14:textId="36AD6B74" w:rsidR="007C78BE" w:rsidRDefault="007C78BE" w:rsidP="006001CD">
                <w:pPr>
                  <w:spacing w:after="2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7C78BE" w14:paraId="0261294B" w14:textId="77777777" w:rsidTr="00405804">
        <w:tc>
          <w:tcPr>
            <w:tcW w:w="9355" w:type="dxa"/>
            <w:gridSpan w:val="3"/>
          </w:tcPr>
          <w:p w14:paraId="17E68AA2" w14:textId="2F6E20B1" w:rsidR="007C78BE" w:rsidRPr="008F6C2F" w:rsidRDefault="007C78BE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Organization Name (if applicable):</w:t>
            </w:r>
          </w:p>
        </w:tc>
      </w:tr>
      <w:tr w:rsidR="007C78BE" w14:paraId="61AF23BA" w14:textId="77777777" w:rsidTr="00405804">
        <w:sdt>
          <w:sdtPr>
            <w:rPr>
              <w:rFonts w:ascii="Times New Roman" w:hAnsi="Times New Roman" w:cs="Times New Roman"/>
              <w:sz w:val="24"/>
              <w:szCs w:val="24"/>
            </w:rPr>
            <w:id w:val="-211417441"/>
            <w:placeholder>
              <w:docPart w:val="C7D1EDBE23EE4B6AA3F7ECBDEADB2B2C"/>
            </w:placeholder>
            <w:showingPlcHdr/>
            <w:text w:multiLine="1"/>
          </w:sdtPr>
          <w:sdtContent>
            <w:tc>
              <w:tcPr>
                <w:tcW w:w="9355" w:type="dxa"/>
                <w:gridSpan w:val="3"/>
              </w:tcPr>
              <w:p w14:paraId="51205D7B" w14:textId="2EE8F4E7" w:rsidR="007C78BE" w:rsidRDefault="007C78BE" w:rsidP="006001CD">
                <w:pPr>
                  <w:spacing w:after="2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C78BE" w14:paraId="7A5D1971" w14:textId="77777777" w:rsidTr="00405804">
        <w:tc>
          <w:tcPr>
            <w:tcW w:w="9355" w:type="dxa"/>
            <w:gridSpan w:val="3"/>
          </w:tcPr>
          <w:p w14:paraId="2E2C73A4" w14:textId="75383F8E" w:rsidR="007C78BE" w:rsidRPr="008F6C2F" w:rsidRDefault="007C78BE" w:rsidP="006001C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Brief Description of Organization:</w:t>
            </w:r>
          </w:p>
        </w:tc>
      </w:tr>
      <w:tr w:rsidR="007C78BE" w14:paraId="7A5141B7" w14:textId="77777777" w:rsidTr="00A3703F">
        <w:sdt>
          <w:sdtPr>
            <w:rPr>
              <w:rFonts w:ascii="Times New Roman" w:hAnsi="Times New Roman" w:cs="Times New Roman"/>
              <w:sz w:val="24"/>
              <w:szCs w:val="24"/>
            </w:rPr>
            <w:id w:val="-1658148759"/>
            <w:placeholder>
              <w:docPart w:val="8BA0CFA0DD404ECF96955D33144F53B2"/>
            </w:placeholder>
            <w:showingPlcHdr/>
            <w:text w:multiLine="1"/>
          </w:sdtPr>
          <w:sdtContent>
            <w:tc>
              <w:tcPr>
                <w:tcW w:w="9355" w:type="dxa"/>
                <w:gridSpan w:val="3"/>
              </w:tcPr>
              <w:p w14:paraId="5264A66B" w14:textId="7BBDEAD8" w:rsidR="007C78BE" w:rsidRDefault="007C78BE" w:rsidP="006F771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C78BE" w14:paraId="6639A8DC" w14:textId="77777777" w:rsidTr="00E51D83">
        <w:tc>
          <w:tcPr>
            <w:tcW w:w="3960" w:type="dxa"/>
          </w:tcPr>
          <w:p w14:paraId="6DDAAEE8" w14:textId="77777777" w:rsidR="007C78BE" w:rsidRPr="005809AA" w:rsidRDefault="007C78BE" w:rsidP="007C78BE">
            <w:pPr>
              <w:tabs>
                <w:tab w:val="right" w:pos="33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7974F1CA" w14:textId="77777777" w:rsidR="007C78BE" w:rsidRDefault="007C78BE" w:rsidP="007C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66CC7CC" w14:textId="77777777" w:rsidR="007C78BE" w:rsidRDefault="007C78BE" w:rsidP="007C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BE" w14:paraId="1BDB1AF2" w14:textId="77777777" w:rsidTr="00E51D83">
        <w:tc>
          <w:tcPr>
            <w:tcW w:w="7290" w:type="dxa"/>
            <w:gridSpan w:val="2"/>
          </w:tcPr>
          <w:p w14:paraId="2CD8185F" w14:textId="06068F3B" w:rsidR="007C78BE" w:rsidRPr="005809AA" w:rsidRDefault="007C78BE" w:rsidP="007C7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 the </w:t>
            </w:r>
            <w:r w:rsidR="0058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8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pplicant filing for more than 1 school?</w:t>
            </w:r>
          </w:p>
        </w:tc>
        <w:tc>
          <w:tcPr>
            <w:tcW w:w="2065" w:type="dxa"/>
            <w:vAlign w:val="center"/>
          </w:tcPr>
          <w:p w14:paraId="792BAEBA" w14:textId="60EB460D" w:rsidR="007C78BE" w:rsidRPr="0006364A" w:rsidRDefault="00000000" w:rsidP="007C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52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8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C78BE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772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8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C78BE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7C78BE" w14:paraId="12DD8C37" w14:textId="77777777" w:rsidTr="00E51D83">
        <w:tc>
          <w:tcPr>
            <w:tcW w:w="3960" w:type="dxa"/>
          </w:tcPr>
          <w:p w14:paraId="790DCBCE" w14:textId="77777777" w:rsidR="007C78BE" w:rsidRDefault="007C78BE" w:rsidP="007C78BE">
            <w:pPr>
              <w:tabs>
                <w:tab w:val="right" w:pos="3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1508DDB" w14:textId="77777777" w:rsidR="007C78BE" w:rsidRDefault="007C78BE" w:rsidP="007C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A5ED351" w14:textId="77777777" w:rsidR="007C78BE" w:rsidRDefault="007C78BE" w:rsidP="007C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BE" w14:paraId="332AAE8A" w14:textId="77777777" w:rsidTr="00E51D83">
        <w:tc>
          <w:tcPr>
            <w:tcW w:w="3960" w:type="dxa"/>
          </w:tcPr>
          <w:p w14:paraId="43BA5103" w14:textId="77777777" w:rsidR="007C78BE" w:rsidRPr="008F6C2F" w:rsidRDefault="007C78BE" w:rsidP="007C7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Proposed School Name:</w:t>
            </w:r>
          </w:p>
        </w:tc>
        <w:tc>
          <w:tcPr>
            <w:tcW w:w="3330" w:type="dxa"/>
          </w:tcPr>
          <w:p w14:paraId="3B2D12FE" w14:textId="5ABE3064" w:rsidR="007C78BE" w:rsidRPr="008F6C2F" w:rsidRDefault="007C78BE" w:rsidP="007C7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Proposed </w:t>
            </w:r>
            <w:r w:rsidR="00BD104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School District</w:t>
            </w: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2065" w:type="dxa"/>
          </w:tcPr>
          <w:p w14:paraId="4B3E6161" w14:textId="629FC53E" w:rsidR="007C78BE" w:rsidRPr="008F6C2F" w:rsidRDefault="007C78BE" w:rsidP="00BD104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6C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Type of School:</w:t>
            </w:r>
          </w:p>
        </w:tc>
      </w:tr>
      <w:tr w:rsidR="007C78BE" w14:paraId="0FC0951B" w14:textId="77777777" w:rsidTr="00E51D83">
        <w:sdt>
          <w:sdtPr>
            <w:rPr>
              <w:rFonts w:ascii="Times New Roman" w:hAnsi="Times New Roman" w:cs="Times New Roman"/>
              <w:sz w:val="24"/>
              <w:szCs w:val="24"/>
            </w:rPr>
            <w:id w:val="1361864722"/>
            <w:placeholder>
              <w:docPart w:val="255FD42FB93848E9B431D6E47198A26F"/>
            </w:placeholder>
            <w:showingPlcHdr/>
            <w:text w:multiLine="1"/>
          </w:sdtPr>
          <w:sdtContent>
            <w:tc>
              <w:tcPr>
                <w:tcW w:w="3960" w:type="dxa"/>
              </w:tcPr>
              <w:p w14:paraId="01D0BAC6" w14:textId="6D5C629F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7521139"/>
            <w:placeholder>
              <w:docPart w:val="A218F6102FF84931A439BF81D2B3216D"/>
            </w:placeholder>
            <w:showingPlcHdr/>
            <w:text w:multiLine="1"/>
          </w:sdtPr>
          <w:sdtContent>
            <w:tc>
              <w:tcPr>
                <w:tcW w:w="3330" w:type="dxa"/>
              </w:tcPr>
              <w:p w14:paraId="4AAEB817" w14:textId="69FD9841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45517788"/>
            <w:placeholder>
              <w:docPart w:val="1A5EE09DF76743558BA86506A8325081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3F99F108" w14:textId="309E79AD" w:rsidR="007C78BE" w:rsidRDefault="007C78BE" w:rsidP="00BD104C">
                <w:pPr>
                  <w:spacing w:after="1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7C78BE" w14:paraId="76C54942" w14:textId="77777777" w:rsidTr="00E51D83">
        <w:sdt>
          <w:sdtPr>
            <w:rPr>
              <w:rFonts w:ascii="Times New Roman" w:hAnsi="Times New Roman" w:cs="Times New Roman"/>
              <w:sz w:val="24"/>
              <w:szCs w:val="24"/>
            </w:rPr>
            <w:id w:val="-55711030"/>
            <w:placeholder>
              <w:docPart w:val="71B7E2743BF34C968DAAC0A583DBE6A3"/>
            </w:placeholder>
            <w:showingPlcHdr/>
            <w:text w:multiLine="1"/>
          </w:sdtPr>
          <w:sdtContent>
            <w:tc>
              <w:tcPr>
                <w:tcW w:w="3960" w:type="dxa"/>
              </w:tcPr>
              <w:p w14:paraId="4C82A0E9" w14:textId="608B14D2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91172120"/>
            <w:placeholder>
              <w:docPart w:val="A218F6102FF84931A439BF81D2B3216D"/>
            </w:placeholder>
            <w:showingPlcHdr/>
            <w:text w:multiLine="1"/>
          </w:sdtPr>
          <w:sdtContent>
            <w:tc>
              <w:tcPr>
                <w:tcW w:w="3330" w:type="dxa"/>
              </w:tcPr>
              <w:p w14:paraId="157F82BF" w14:textId="2EB86A5D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53797609"/>
            <w:placeholder>
              <w:docPart w:val="29E1FE7CFAE345799737EA20218947C1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4A63EE99" w14:textId="77FF3ACB" w:rsidR="007C78BE" w:rsidRDefault="007C78BE" w:rsidP="00BD104C">
                <w:pPr>
                  <w:spacing w:after="1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7C78BE" w14:paraId="0E04119E" w14:textId="77777777" w:rsidTr="00E51D83">
        <w:sdt>
          <w:sdtPr>
            <w:rPr>
              <w:rFonts w:ascii="Times New Roman" w:hAnsi="Times New Roman" w:cs="Times New Roman"/>
              <w:sz w:val="24"/>
              <w:szCs w:val="24"/>
            </w:rPr>
            <w:id w:val="-637716343"/>
            <w:placeholder>
              <w:docPart w:val="DAC8CB71425F40CBB878CBCE26DC9B8D"/>
            </w:placeholder>
            <w:showingPlcHdr/>
            <w:text w:multiLine="1"/>
          </w:sdtPr>
          <w:sdtContent>
            <w:tc>
              <w:tcPr>
                <w:tcW w:w="3960" w:type="dxa"/>
              </w:tcPr>
              <w:p w14:paraId="00142857" w14:textId="1693EFEC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2385601"/>
            <w:placeholder>
              <w:docPart w:val="A218F6102FF84931A439BF81D2B3216D"/>
            </w:placeholder>
            <w:showingPlcHdr/>
            <w:text w:multiLine="1"/>
          </w:sdtPr>
          <w:sdtContent>
            <w:tc>
              <w:tcPr>
                <w:tcW w:w="3330" w:type="dxa"/>
              </w:tcPr>
              <w:p w14:paraId="3BDEC1C4" w14:textId="7A010405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8598295"/>
            <w:placeholder>
              <w:docPart w:val="36BB66D6E3574C1F9565FEB9857D858D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205C3FB0" w14:textId="5A52F71C" w:rsidR="007C78BE" w:rsidRDefault="007C78BE" w:rsidP="00BD104C">
                <w:pPr>
                  <w:spacing w:after="1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7C78BE" w14:paraId="5848E94C" w14:textId="77777777" w:rsidTr="00E51D83">
        <w:sdt>
          <w:sdtPr>
            <w:rPr>
              <w:rFonts w:ascii="Times New Roman" w:hAnsi="Times New Roman" w:cs="Times New Roman"/>
              <w:sz w:val="24"/>
              <w:szCs w:val="24"/>
            </w:rPr>
            <w:id w:val="389239313"/>
            <w:placeholder>
              <w:docPart w:val="17A5304D059B4515BFE0FC4046D36845"/>
            </w:placeholder>
            <w:showingPlcHdr/>
            <w:text w:multiLine="1"/>
          </w:sdtPr>
          <w:sdtContent>
            <w:tc>
              <w:tcPr>
                <w:tcW w:w="3960" w:type="dxa"/>
              </w:tcPr>
              <w:p w14:paraId="0562E956" w14:textId="4CB07D7C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34264443"/>
            <w:placeholder>
              <w:docPart w:val="A218F6102FF84931A439BF81D2B3216D"/>
            </w:placeholder>
            <w:showingPlcHdr/>
            <w:text w:multiLine="1"/>
          </w:sdtPr>
          <w:sdtContent>
            <w:tc>
              <w:tcPr>
                <w:tcW w:w="3330" w:type="dxa"/>
              </w:tcPr>
              <w:p w14:paraId="54D46E16" w14:textId="5716FA0F" w:rsidR="007C78BE" w:rsidRDefault="007C78BE" w:rsidP="007C78B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02469155"/>
            <w:placeholder>
              <w:docPart w:val="F2D0381B40574A7893F33B4E206BB9BE"/>
            </w:placeholder>
            <w:showingPlcHdr/>
            <w:dropDownList>
              <w:listItem w:value="Choose an item."/>
              <w:listItem w:displayText="New School" w:value="New School"/>
              <w:listItem w:displayText="Replicator School" w:value="Replicator School"/>
              <w:listItem w:displayText="Existing School" w:value="Existing School"/>
              <w:listItem w:displayText="Transfer School" w:value="Transfer School"/>
              <w:listItem w:displayText="Internet or e-school" w:value="Internet or e-school"/>
            </w:dropDownList>
          </w:sdtPr>
          <w:sdtContent>
            <w:tc>
              <w:tcPr>
                <w:tcW w:w="2065" w:type="dxa"/>
              </w:tcPr>
              <w:p w14:paraId="3E9E41A3" w14:textId="1DFED8EB" w:rsidR="007C78BE" w:rsidRDefault="007C78BE" w:rsidP="00BD104C">
                <w:pPr>
                  <w:spacing w:after="1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73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p w14:paraId="2A3E908A" w14:textId="768CD899" w:rsidR="00B215FF" w:rsidRDefault="00B215FF" w:rsidP="00BD104C">
      <w:pPr>
        <w:jc w:val="both"/>
      </w:pPr>
    </w:p>
    <w:sectPr w:rsidR="00B215FF" w:rsidSect="0047471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9B5D" w14:textId="77777777" w:rsidR="00474718" w:rsidRDefault="00474718" w:rsidP="006B4AE1">
      <w:pPr>
        <w:spacing w:after="0" w:line="240" w:lineRule="auto"/>
      </w:pPr>
      <w:r>
        <w:separator/>
      </w:r>
    </w:p>
  </w:endnote>
  <w:endnote w:type="continuationSeparator" w:id="0">
    <w:p w14:paraId="40C8E335" w14:textId="77777777" w:rsidR="00474718" w:rsidRDefault="00474718" w:rsidP="006B4AE1">
      <w:pPr>
        <w:spacing w:after="0" w:line="240" w:lineRule="auto"/>
      </w:pPr>
      <w:r>
        <w:continuationSeparator/>
      </w:r>
    </w:p>
  </w:endnote>
  <w:endnote w:type="continuationNotice" w:id="1">
    <w:p w14:paraId="1198A9D3" w14:textId="77777777" w:rsidR="00474718" w:rsidRDefault="00474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33F4" w14:textId="77777777" w:rsidR="00474718" w:rsidRDefault="00474718" w:rsidP="006B4AE1">
      <w:pPr>
        <w:spacing w:after="0" w:line="240" w:lineRule="auto"/>
      </w:pPr>
      <w:r>
        <w:separator/>
      </w:r>
    </w:p>
  </w:footnote>
  <w:footnote w:type="continuationSeparator" w:id="0">
    <w:p w14:paraId="3CDD49AE" w14:textId="77777777" w:rsidR="00474718" w:rsidRDefault="00474718" w:rsidP="006B4AE1">
      <w:pPr>
        <w:spacing w:after="0" w:line="240" w:lineRule="auto"/>
      </w:pPr>
      <w:r>
        <w:continuationSeparator/>
      </w:r>
    </w:p>
  </w:footnote>
  <w:footnote w:type="continuationNotice" w:id="1">
    <w:p w14:paraId="5C386E98" w14:textId="77777777" w:rsidR="00474718" w:rsidRDefault="00474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820D" w14:textId="6E2E95E5" w:rsidR="006B4AE1" w:rsidRDefault="006B4A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97000" wp14:editId="1477CB16">
          <wp:simplePos x="0" y="0"/>
          <wp:positionH relativeFrom="margin">
            <wp:align>center</wp:align>
          </wp:positionH>
          <wp:positionV relativeFrom="topMargin">
            <wp:posOffset>333375</wp:posOffset>
          </wp:positionV>
          <wp:extent cx="1106424" cy="832104"/>
          <wp:effectExtent l="0" t="0" r="0" b="635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334"/>
    <w:multiLevelType w:val="hybridMultilevel"/>
    <w:tmpl w:val="4100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+sMwNvKHEvaHPEgKLdkmxZZv12zqLepiMDkhC47k/uudNbSukRR1HXkDBlh34KEfXh/SwdUoVLTJs3TqWYExQ==" w:salt="nI32SiOkfUW8Q6d6Zcddj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FF"/>
    <w:rsid w:val="000269D1"/>
    <w:rsid w:val="00032EEC"/>
    <w:rsid w:val="0006364A"/>
    <w:rsid w:val="0009254E"/>
    <w:rsid w:val="000D2C6C"/>
    <w:rsid w:val="001123F6"/>
    <w:rsid w:val="00173B34"/>
    <w:rsid w:val="00182265"/>
    <w:rsid w:val="001A168A"/>
    <w:rsid w:val="001D1115"/>
    <w:rsid w:val="001F45A0"/>
    <w:rsid w:val="00220998"/>
    <w:rsid w:val="00275C70"/>
    <w:rsid w:val="002A68EC"/>
    <w:rsid w:val="002D1BFE"/>
    <w:rsid w:val="00300A06"/>
    <w:rsid w:val="00311892"/>
    <w:rsid w:val="00313211"/>
    <w:rsid w:val="00351F9E"/>
    <w:rsid w:val="00384966"/>
    <w:rsid w:val="003A70FE"/>
    <w:rsid w:val="003C0484"/>
    <w:rsid w:val="003F3FEE"/>
    <w:rsid w:val="003F65E1"/>
    <w:rsid w:val="00420870"/>
    <w:rsid w:val="00434D66"/>
    <w:rsid w:val="004709BA"/>
    <w:rsid w:val="00474718"/>
    <w:rsid w:val="00474A3B"/>
    <w:rsid w:val="004C7739"/>
    <w:rsid w:val="00572303"/>
    <w:rsid w:val="005809AA"/>
    <w:rsid w:val="0058603D"/>
    <w:rsid w:val="005A508B"/>
    <w:rsid w:val="005F0062"/>
    <w:rsid w:val="006001CD"/>
    <w:rsid w:val="006439F5"/>
    <w:rsid w:val="00653D72"/>
    <w:rsid w:val="00671AA4"/>
    <w:rsid w:val="006B223C"/>
    <w:rsid w:val="006B4AE1"/>
    <w:rsid w:val="006C410C"/>
    <w:rsid w:val="006F4708"/>
    <w:rsid w:val="006F7718"/>
    <w:rsid w:val="0071496D"/>
    <w:rsid w:val="00733AA7"/>
    <w:rsid w:val="00742961"/>
    <w:rsid w:val="00764ED3"/>
    <w:rsid w:val="007655F1"/>
    <w:rsid w:val="00774471"/>
    <w:rsid w:val="007B39C3"/>
    <w:rsid w:val="007C0D36"/>
    <w:rsid w:val="007C78BE"/>
    <w:rsid w:val="007F2DF4"/>
    <w:rsid w:val="008325DA"/>
    <w:rsid w:val="008629EE"/>
    <w:rsid w:val="00872589"/>
    <w:rsid w:val="008A469A"/>
    <w:rsid w:val="008E5C0B"/>
    <w:rsid w:val="008F6C2F"/>
    <w:rsid w:val="0093180C"/>
    <w:rsid w:val="009C6BBC"/>
    <w:rsid w:val="009C6D97"/>
    <w:rsid w:val="009D5D40"/>
    <w:rsid w:val="00A211C6"/>
    <w:rsid w:val="00A25BF4"/>
    <w:rsid w:val="00A5646B"/>
    <w:rsid w:val="00A87F6D"/>
    <w:rsid w:val="00AA0112"/>
    <w:rsid w:val="00AD19EB"/>
    <w:rsid w:val="00AF2403"/>
    <w:rsid w:val="00B215FF"/>
    <w:rsid w:val="00B23845"/>
    <w:rsid w:val="00B764A6"/>
    <w:rsid w:val="00B773E2"/>
    <w:rsid w:val="00BD104C"/>
    <w:rsid w:val="00BE22E4"/>
    <w:rsid w:val="00C067DE"/>
    <w:rsid w:val="00C34471"/>
    <w:rsid w:val="00C419DB"/>
    <w:rsid w:val="00C43540"/>
    <w:rsid w:val="00C8192C"/>
    <w:rsid w:val="00C93C27"/>
    <w:rsid w:val="00C949AB"/>
    <w:rsid w:val="00D10472"/>
    <w:rsid w:val="00DD0D56"/>
    <w:rsid w:val="00DD69FD"/>
    <w:rsid w:val="00E0465F"/>
    <w:rsid w:val="00E137C9"/>
    <w:rsid w:val="00E149FD"/>
    <w:rsid w:val="00E51D83"/>
    <w:rsid w:val="00E600CF"/>
    <w:rsid w:val="00EA69E3"/>
    <w:rsid w:val="00EB3D9B"/>
    <w:rsid w:val="00ED33BE"/>
    <w:rsid w:val="00EF25BB"/>
    <w:rsid w:val="00F27BF5"/>
    <w:rsid w:val="00F63D02"/>
    <w:rsid w:val="00F764EC"/>
    <w:rsid w:val="00F87FAA"/>
    <w:rsid w:val="00F90778"/>
    <w:rsid w:val="00FD5601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8145"/>
  <w15:chartTrackingRefBased/>
  <w15:docId w15:val="{4BA206BD-EBAC-4ED7-87F1-0B6FA22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5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0D36"/>
    <w:rPr>
      <w:color w:val="808080"/>
    </w:rPr>
  </w:style>
  <w:style w:type="paragraph" w:styleId="Revision">
    <w:name w:val="Revision"/>
    <w:hidden/>
    <w:uiPriority w:val="99"/>
    <w:semiHidden/>
    <w:rsid w:val="007C0D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B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4AE1"/>
    <w:pPr>
      <w:spacing w:after="200" w:line="271" w:lineRule="auto"/>
      <w:ind w:left="720"/>
      <w:contextualSpacing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B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E1"/>
  </w:style>
  <w:style w:type="paragraph" w:styleId="Footer">
    <w:name w:val="footer"/>
    <w:basedOn w:val="Normal"/>
    <w:link w:val="FooterChar"/>
    <w:uiPriority w:val="99"/>
    <w:unhideWhenUsed/>
    <w:rsid w:val="006B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n@charterschoolspe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ED3C3A7864DC6B08873F7DC80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C41-2042-4152-9812-B0F27C97E749}"/>
      </w:docPartPr>
      <w:docPartBody>
        <w:p w:rsidR="00A83150" w:rsidRDefault="00A83150" w:rsidP="00A83150">
          <w:pPr>
            <w:pStyle w:val="93FED3C3A7864DC6B08873F7DC80737A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A67D26A0D4B34881CA479235B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F21C-8D06-4AFD-A8FE-AFFA9291F8B4}"/>
      </w:docPartPr>
      <w:docPartBody>
        <w:p w:rsidR="00A83150" w:rsidRDefault="00A83150" w:rsidP="00A83150">
          <w:pPr>
            <w:pStyle w:val="953A67D26A0D4B34881CA479235B2731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7BE24F78246A2959980DF8961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B065-F7A2-43B5-865E-851DA81C0768}"/>
      </w:docPartPr>
      <w:docPartBody>
        <w:p w:rsidR="00A83150" w:rsidRDefault="00A83150" w:rsidP="00A83150">
          <w:pPr>
            <w:pStyle w:val="2787BE24F78246A2959980DF896153B2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7D7D8255F485085CA7228BE8F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178B-1592-4915-A545-47E24DA7677F}"/>
      </w:docPartPr>
      <w:docPartBody>
        <w:p w:rsidR="00A83150" w:rsidRDefault="00A83150" w:rsidP="00A83150">
          <w:pPr>
            <w:pStyle w:val="0797D7D8255F485085CA7228BE8F440D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25352CA184EE8A307C87403F1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BF9B-E56E-430C-8DA3-1C53EE0F3661}"/>
      </w:docPartPr>
      <w:docPartBody>
        <w:p w:rsidR="00A83150" w:rsidRDefault="00A83150" w:rsidP="00A83150">
          <w:pPr>
            <w:pStyle w:val="FFA25352CA184EE8A307C87403F18766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C7D1EDBE23EE4B6AA3F7ECBDEADB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0CB2-6C38-425B-85F5-047E10FB7F2C}"/>
      </w:docPartPr>
      <w:docPartBody>
        <w:p w:rsidR="00A83150" w:rsidRDefault="00A83150" w:rsidP="00A83150">
          <w:pPr>
            <w:pStyle w:val="C7D1EDBE23EE4B6AA3F7ECBDEADB2B2C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0CFA0DD404ECF96955D33144F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5E40-4ED2-4AE4-BB30-C6BA13E9067C}"/>
      </w:docPartPr>
      <w:docPartBody>
        <w:p w:rsidR="00A83150" w:rsidRDefault="00A83150" w:rsidP="00A83150">
          <w:pPr>
            <w:pStyle w:val="8BA0CFA0DD404ECF96955D33144F53B2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FD42FB93848E9B431D6E47198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0F23-370F-47A4-BA38-2C393EDA57F5}"/>
      </w:docPartPr>
      <w:docPartBody>
        <w:p w:rsidR="00A83150" w:rsidRDefault="00A83150" w:rsidP="00A83150">
          <w:pPr>
            <w:pStyle w:val="255FD42FB93848E9B431D6E47198A26F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8F6102FF84931A439BF81D2B3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0117-8304-4B28-B7FB-B33BB9D22006}"/>
      </w:docPartPr>
      <w:docPartBody>
        <w:p w:rsidR="00A83150" w:rsidRDefault="00A83150" w:rsidP="00A83150">
          <w:pPr>
            <w:pStyle w:val="A218F6102FF84931A439BF81D2B3216D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EE09DF76743558BA86506A832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AF83E-F3A7-44EB-AB68-9346DE25862E}"/>
      </w:docPartPr>
      <w:docPartBody>
        <w:p w:rsidR="00A83150" w:rsidRDefault="00A83150" w:rsidP="00A83150">
          <w:pPr>
            <w:pStyle w:val="1A5EE09DF76743558BA86506A8325081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71B7E2743BF34C968DAAC0A583DB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819-D144-4229-9DFA-B4159EF6DD18}"/>
      </w:docPartPr>
      <w:docPartBody>
        <w:p w:rsidR="00A83150" w:rsidRDefault="00A83150" w:rsidP="00A83150">
          <w:pPr>
            <w:pStyle w:val="71B7E2743BF34C968DAAC0A583DBE6A3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1FE7CFAE345799737EA202189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A803-05C1-4115-856C-9BA643324BFF}"/>
      </w:docPartPr>
      <w:docPartBody>
        <w:p w:rsidR="00A83150" w:rsidRDefault="00A83150" w:rsidP="00A83150">
          <w:pPr>
            <w:pStyle w:val="29E1FE7CFAE345799737EA20218947C1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DAC8CB71425F40CBB878CBCE26DC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D393-96EE-431A-AB62-64FFEC82C888}"/>
      </w:docPartPr>
      <w:docPartBody>
        <w:p w:rsidR="00A83150" w:rsidRDefault="00A83150" w:rsidP="00A83150">
          <w:pPr>
            <w:pStyle w:val="DAC8CB71425F40CBB878CBCE26DC9B8D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B66D6E3574C1F9565FEB9857D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310-DFD3-4F57-B0BD-D495D697EED3}"/>
      </w:docPartPr>
      <w:docPartBody>
        <w:p w:rsidR="00A83150" w:rsidRDefault="00A83150" w:rsidP="00A83150">
          <w:pPr>
            <w:pStyle w:val="36BB66D6E3574C1F9565FEB9857D858D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17A5304D059B4515BFE0FC4046D3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1C6F-AAED-4F02-A967-4737DF312664}"/>
      </w:docPartPr>
      <w:docPartBody>
        <w:p w:rsidR="00A83150" w:rsidRDefault="00A83150" w:rsidP="00A83150">
          <w:pPr>
            <w:pStyle w:val="17A5304D059B4515BFE0FC4046D36845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0381B40574A7893F33B4E206B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D871-8F9B-48A5-AB11-46DBF44384CC}"/>
      </w:docPartPr>
      <w:docPartBody>
        <w:p w:rsidR="00A83150" w:rsidRDefault="00A83150" w:rsidP="00A83150">
          <w:pPr>
            <w:pStyle w:val="F2D0381B40574A7893F33B4E206BB9BE"/>
          </w:pPr>
          <w:r w:rsidRPr="00CA600B">
            <w:rPr>
              <w:rStyle w:val="PlaceholderText"/>
            </w:rPr>
            <w:t>Choose an item.</w:t>
          </w:r>
        </w:p>
      </w:docPartBody>
    </w:docPart>
    <w:docPart>
      <w:docPartPr>
        <w:name w:val="D1D795765873437EB2924E574605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1516-FDA9-4A12-95CD-916E4BB98D70}"/>
      </w:docPartPr>
      <w:docPartBody>
        <w:p w:rsidR="00DC467E" w:rsidRDefault="00AA7E47" w:rsidP="00AA7E47">
          <w:pPr>
            <w:pStyle w:val="D1D795765873437EB2924E57460508BA"/>
          </w:pPr>
          <w:r w:rsidRPr="00A248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4E"/>
    <w:rsid w:val="00153EED"/>
    <w:rsid w:val="001608B1"/>
    <w:rsid w:val="001B172E"/>
    <w:rsid w:val="002559BF"/>
    <w:rsid w:val="002B7B05"/>
    <w:rsid w:val="00392307"/>
    <w:rsid w:val="005407D9"/>
    <w:rsid w:val="00693BC8"/>
    <w:rsid w:val="0069674E"/>
    <w:rsid w:val="00775DC7"/>
    <w:rsid w:val="00A80B13"/>
    <w:rsid w:val="00A83150"/>
    <w:rsid w:val="00AA7E47"/>
    <w:rsid w:val="00BB7E1D"/>
    <w:rsid w:val="00D87D4E"/>
    <w:rsid w:val="00DC467E"/>
    <w:rsid w:val="00E10EDD"/>
    <w:rsid w:val="00E2613D"/>
    <w:rsid w:val="00E8322D"/>
    <w:rsid w:val="00F448A1"/>
    <w:rsid w:val="00F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E47"/>
    <w:rPr>
      <w:color w:val="808080"/>
    </w:rPr>
  </w:style>
  <w:style w:type="paragraph" w:customStyle="1" w:styleId="93FED3C3A7864DC6B08873F7DC80737A">
    <w:name w:val="93FED3C3A7864DC6B08873F7DC80737A"/>
    <w:rsid w:val="00A83150"/>
    <w:rPr>
      <w:kern w:val="2"/>
      <w14:ligatures w14:val="standardContextual"/>
    </w:rPr>
  </w:style>
  <w:style w:type="paragraph" w:customStyle="1" w:styleId="953A67D26A0D4B34881CA479235B2731">
    <w:name w:val="953A67D26A0D4B34881CA479235B2731"/>
    <w:rsid w:val="00A83150"/>
    <w:rPr>
      <w:kern w:val="2"/>
      <w14:ligatures w14:val="standardContextual"/>
    </w:rPr>
  </w:style>
  <w:style w:type="paragraph" w:customStyle="1" w:styleId="2787BE24F78246A2959980DF896153B2">
    <w:name w:val="2787BE24F78246A2959980DF896153B2"/>
    <w:rsid w:val="00A83150"/>
    <w:rPr>
      <w:kern w:val="2"/>
      <w14:ligatures w14:val="standardContextual"/>
    </w:rPr>
  </w:style>
  <w:style w:type="paragraph" w:customStyle="1" w:styleId="0797D7D8255F485085CA7228BE8F440D">
    <w:name w:val="0797D7D8255F485085CA7228BE8F440D"/>
    <w:rsid w:val="00A83150"/>
    <w:rPr>
      <w:kern w:val="2"/>
      <w14:ligatures w14:val="standardContextual"/>
    </w:rPr>
  </w:style>
  <w:style w:type="paragraph" w:customStyle="1" w:styleId="FFA25352CA184EE8A307C87403F18766">
    <w:name w:val="FFA25352CA184EE8A307C87403F18766"/>
    <w:rsid w:val="00A83150"/>
    <w:rPr>
      <w:kern w:val="2"/>
      <w14:ligatures w14:val="standardContextual"/>
    </w:rPr>
  </w:style>
  <w:style w:type="paragraph" w:customStyle="1" w:styleId="C7D1EDBE23EE4B6AA3F7ECBDEADB2B2C">
    <w:name w:val="C7D1EDBE23EE4B6AA3F7ECBDEADB2B2C"/>
    <w:rsid w:val="00A83150"/>
    <w:rPr>
      <w:kern w:val="2"/>
      <w14:ligatures w14:val="standardContextual"/>
    </w:rPr>
  </w:style>
  <w:style w:type="paragraph" w:customStyle="1" w:styleId="8BA0CFA0DD404ECF96955D33144F53B2">
    <w:name w:val="8BA0CFA0DD404ECF96955D33144F53B2"/>
    <w:rsid w:val="00A83150"/>
    <w:rPr>
      <w:kern w:val="2"/>
      <w14:ligatures w14:val="standardContextual"/>
    </w:rPr>
  </w:style>
  <w:style w:type="paragraph" w:customStyle="1" w:styleId="255FD42FB93848E9B431D6E47198A26F">
    <w:name w:val="255FD42FB93848E9B431D6E47198A26F"/>
    <w:rsid w:val="00A83150"/>
    <w:rPr>
      <w:kern w:val="2"/>
      <w14:ligatures w14:val="standardContextual"/>
    </w:rPr>
  </w:style>
  <w:style w:type="paragraph" w:customStyle="1" w:styleId="A218F6102FF84931A439BF81D2B3216D">
    <w:name w:val="A218F6102FF84931A439BF81D2B3216D"/>
    <w:rsid w:val="00A83150"/>
    <w:rPr>
      <w:kern w:val="2"/>
      <w14:ligatures w14:val="standardContextual"/>
    </w:rPr>
  </w:style>
  <w:style w:type="paragraph" w:customStyle="1" w:styleId="1A5EE09DF76743558BA86506A8325081">
    <w:name w:val="1A5EE09DF76743558BA86506A8325081"/>
    <w:rsid w:val="00A83150"/>
    <w:rPr>
      <w:kern w:val="2"/>
      <w14:ligatures w14:val="standardContextual"/>
    </w:rPr>
  </w:style>
  <w:style w:type="paragraph" w:customStyle="1" w:styleId="71B7E2743BF34C968DAAC0A583DBE6A3">
    <w:name w:val="71B7E2743BF34C968DAAC0A583DBE6A3"/>
    <w:rsid w:val="00A83150"/>
    <w:rPr>
      <w:kern w:val="2"/>
      <w14:ligatures w14:val="standardContextual"/>
    </w:rPr>
  </w:style>
  <w:style w:type="paragraph" w:customStyle="1" w:styleId="29E1FE7CFAE345799737EA20218947C1">
    <w:name w:val="29E1FE7CFAE345799737EA20218947C1"/>
    <w:rsid w:val="00A83150"/>
    <w:rPr>
      <w:kern w:val="2"/>
      <w14:ligatures w14:val="standardContextual"/>
    </w:rPr>
  </w:style>
  <w:style w:type="paragraph" w:customStyle="1" w:styleId="DAC8CB71425F40CBB878CBCE26DC9B8D">
    <w:name w:val="DAC8CB71425F40CBB878CBCE26DC9B8D"/>
    <w:rsid w:val="00A83150"/>
    <w:rPr>
      <w:kern w:val="2"/>
      <w14:ligatures w14:val="standardContextual"/>
    </w:rPr>
  </w:style>
  <w:style w:type="paragraph" w:customStyle="1" w:styleId="36BB66D6E3574C1F9565FEB9857D858D">
    <w:name w:val="36BB66D6E3574C1F9565FEB9857D858D"/>
    <w:rsid w:val="00A83150"/>
    <w:rPr>
      <w:kern w:val="2"/>
      <w14:ligatures w14:val="standardContextual"/>
    </w:rPr>
  </w:style>
  <w:style w:type="paragraph" w:customStyle="1" w:styleId="17A5304D059B4515BFE0FC4046D36845">
    <w:name w:val="17A5304D059B4515BFE0FC4046D36845"/>
    <w:rsid w:val="00A83150"/>
    <w:rPr>
      <w:kern w:val="2"/>
      <w14:ligatures w14:val="standardContextual"/>
    </w:rPr>
  </w:style>
  <w:style w:type="paragraph" w:customStyle="1" w:styleId="F2D0381B40574A7893F33B4E206BB9BE">
    <w:name w:val="F2D0381B40574A7893F33B4E206BB9BE"/>
    <w:rsid w:val="00A83150"/>
    <w:rPr>
      <w:kern w:val="2"/>
      <w14:ligatures w14:val="standardContextual"/>
    </w:rPr>
  </w:style>
  <w:style w:type="paragraph" w:customStyle="1" w:styleId="D1D795765873437EB2924E57460508BA">
    <w:name w:val="D1D795765873437EB2924E57460508BA"/>
    <w:rsid w:val="00AA7E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501701-9f50-46a0-9c91-5afa304a214b">4ACVR65RP5MX-1696420833-476352</_dlc_DocId>
    <MediaLengthInSeconds xmlns="d82dfd42-4bff-4979-a709-bf1b5e2ed2d6" xsi:nil="true"/>
    <_dlc_DocIdPersistId xmlns="59501701-9f50-46a0-9c91-5afa304a214b">false</_dlc_DocIdPersistId>
    <_dlc_DocIdUrl xmlns="59501701-9f50-46a0-9c91-5afa304a214b">
      <Url>https://charterschoolspecialists.sharepoint.com/sites/CompanyShared/_layouts/15/DocIdRedir.aspx?ID=4ACVR65RP5MX-1696420833-476352</Url>
      <Description>4ACVR65RP5MX-1696420833-476352</Description>
    </_dlc_DocIdUrl>
    <TaxCatchAll xmlns="59501701-9f50-46a0-9c91-5afa304a214b" xsi:nil="true"/>
    <lcf76f155ced4ddcb4097134ff3c332f xmlns="d82dfd42-4bff-4979-a709-bf1b5e2ed2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8A4E5B58BA4DA784DF4FB4AB1595" ma:contentTypeVersion="13" ma:contentTypeDescription="Create a new document." ma:contentTypeScope="" ma:versionID="9a6f212a9865a6631b9cb0229d719f93">
  <xsd:schema xmlns:xsd="http://www.w3.org/2001/XMLSchema" xmlns:xs="http://www.w3.org/2001/XMLSchema" xmlns:p="http://schemas.microsoft.com/office/2006/metadata/properties" xmlns:ns2="59501701-9f50-46a0-9c91-5afa304a214b" xmlns:ns3="d82dfd42-4bff-4979-a709-bf1b5e2ed2d6" targetNamespace="http://schemas.microsoft.com/office/2006/metadata/properties" ma:root="true" ma:fieldsID="de2722435c9cfd5d1669c1d3f2753066" ns2:_="" ns3:_="">
    <xsd:import namespace="59501701-9f50-46a0-9c91-5afa304a214b"/>
    <xsd:import namespace="d82dfd42-4bff-4979-a709-bf1b5e2ed2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01701-9f50-46a0-9c91-5afa304a21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9e91d9da-63cf-410d-8849-dc802d077264}" ma:internalName="TaxCatchAll" ma:showField="CatchAllData" ma:web="59501701-9f50-46a0-9c91-5afa304a2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fd42-4bff-4979-a709-bf1b5e2ed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847e17-e9f7-49bd-b85f-20f79e8f4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61D95-C463-4095-B3F8-E4175165DA5B}">
  <ds:schemaRefs>
    <ds:schemaRef ds:uri="http://schemas.microsoft.com/office/2006/metadata/properties"/>
    <ds:schemaRef ds:uri="http://schemas.microsoft.com/office/infopath/2007/PartnerControls"/>
    <ds:schemaRef ds:uri="59501701-9f50-46a0-9c91-5afa304a214b"/>
    <ds:schemaRef ds:uri="d82dfd42-4bff-4979-a709-bf1b5e2ed2d6"/>
  </ds:schemaRefs>
</ds:datastoreItem>
</file>

<file path=customXml/itemProps2.xml><?xml version="1.0" encoding="utf-8"?>
<ds:datastoreItem xmlns:ds="http://schemas.openxmlformats.org/officeDocument/2006/customXml" ds:itemID="{B3D9FF9F-22F0-40B7-928D-C4E457A7C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84DE8-D25E-4E6E-896F-7879E08173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B04D50-B703-49AD-BE0A-CC1348C42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01701-9f50-46a0-9c91-5afa304a214b"/>
    <ds:schemaRef ds:uri="d82dfd42-4bff-4979-a709-bf1b5e2ed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Kee</dc:creator>
  <cp:keywords/>
  <dc:description/>
  <cp:lastModifiedBy>Jason Kee</cp:lastModifiedBy>
  <cp:revision>7</cp:revision>
  <dcterms:created xsi:type="dcterms:W3CDTF">2024-03-06T18:09:00Z</dcterms:created>
  <dcterms:modified xsi:type="dcterms:W3CDTF">2024-03-06T18:15:00Z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DocumentSetDescription">
    <vt:lpwstr/>
  </property>
  <property fmtid="{D5CDD505-2E9C-101B-9397-08002B2CF9AE}" pid="4" name="ContentTypeId">
    <vt:lpwstr>0x010100B1F98A4E5B58BA4DA784DF4FB4AB1595</vt:lpwstr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dlc_DocIdItemGuid">
    <vt:lpwstr>bb9f1129-0c10-44bc-b46b-1d3ec4ae9a03</vt:lpwstr>
  </property>
  <property fmtid="{D5CDD505-2E9C-101B-9397-08002B2CF9AE}" pid="10" name="_ColorTag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RL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